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90BDA">
      <w:pPr>
        <w:jc w:val="both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附件1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 xml:space="preserve">         </w:t>
      </w:r>
    </w:p>
    <w:p w14:paraId="57A638E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豫章师范学院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年面向社会公开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博士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岗位表</w:t>
      </w:r>
    </w:p>
    <w:p w14:paraId="35FC2455">
      <w:pPr>
        <w:widowControl/>
        <w:spacing w:line="260" w:lineRule="atLeast"/>
        <w:jc w:val="center"/>
        <w:rPr>
          <w:rFonts w:hint="eastAsia" w:ascii="Calibri" w:hAnsi="Calibri" w:eastAsia="宋体" w:cs="Times New Roman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6"/>
          <w:szCs w:val="36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shd w:val="clear" w:color="auto" w:fill="FFFFFF"/>
        </w:rPr>
        <w:t>校人事处邮箱：yzsyrsc_419@126.com</w:t>
      </w:r>
      <w:r>
        <w:rPr>
          <w:rFonts w:hint="eastAsia" w:ascii="宋体" w:hAnsi="宋体" w:eastAsia="宋体" w:cs="宋体"/>
          <w:color w:val="auto"/>
          <w:sz w:val="36"/>
          <w:szCs w:val="36"/>
        </w:rPr>
        <w:t>）</w:t>
      </w:r>
      <w:r>
        <w:rPr>
          <w:rFonts w:hint="eastAsia" w:ascii="Calibri" w:hAnsi="Calibri" w:eastAsia="宋体" w:cs="Times New Roman"/>
          <w:color w:val="auto"/>
          <w:lang w:val="en-US" w:eastAsia="zh-CN"/>
        </w:rPr>
        <w:tab/>
      </w:r>
    </w:p>
    <w:tbl>
      <w:tblPr>
        <w:tblStyle w:val="4"/>
        <w:tblpPr w:leftFromText="180" w:rightFromText="180" w:vertAnchor="page" w:horzAnchor="page" w:tblpX="1360" w:tblpY="4239"/>
        <w:tblOverlap w:val="never"/>
        <w:tblW w:w="14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813"/>
        <w:gridCol w:w="912"/>
        <w:gridCol w:w="644"/>
        <w:gridCol w:w="4612"/>
        <w:gridCol w:w="881"/>
        <w:gridCol w:w="638"/>
        <w:gridCol w:w="624"/>
        <w:gridCol w:w="2064"/>
        <w:gridCol w:w="2121"/>
      </w:tblGrid>
      <w:tr w14:paraId="55855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39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50A532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813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376FBA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Style w:val="6"/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岗位名称</w:t>
            </w:r>
          </w:p>
        </w:tc>
        <w:tc>
          <w:tcPr>
            <w:tcW w:w="912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D6AF8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岗位</w:t>
            </w:r>
          </w:p>
          <w:p w14:paraId="586DF0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类别</w:t>
            </w:r>
          </w:p>
        </w:tc>
        <w:tc>
          <w:tcPr>
            <w:tcW w:w="64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199613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招聘人数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28BFE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专业要求</w:t>
            </w:r>
          </w:p>
        </w:tc>
        <w:tc>
          <w:tcPr>
            <w:tcW w:w="881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7422A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5CA53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学位</w:t>
            </w:r>
          </w:p>
        </w:tc>
        <w:tc>
          <w:tcPr>
            <w:tcW w:w="62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2FAA5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其他要求</w:t>
            </w:r>
          </w:p>
        </w:tc>
        <w:tc>
          <w:tcPr>
            <w:tcW w:w="4185" w:type="dxa"/>
            <w:gridSpan w:val="2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21E5B2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联系方式</w:t>
            </w:r>
          </w:p>
        </w:tc>
      </w:tr>
      <w:tr w14:paraId="018EF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39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2CB4EA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813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5BDE7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数学与计算机学院教师</w:t>
            </w:r>
          </w:p>
        </w:tc>
        <w:tc>
          <w:tcPr>
            <w:tcW w:w="912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DB362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专技岗</w:t>
            </w:r>
          </w:p>
        </w:tc>
        <w:tc>
          <w:tcPr>
            <w:tcW w:w="64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0D10C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20F222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基础数学（070101）/应用数学（070104）；</w:t>
            </w:r>
          </w:p>
          <w:p w14:paraId="21B7B9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电子信息（0854）/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计算机科学与技术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（0812）；大数据技术与工程（085411）/人工智能（08541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eastAsia="zh-CN" w:bidi="ar-SA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）</w:t>
            </w:r>
          </w:p>
        </w:tc>
        <w:tc>
          <w:tcPr>
            <w:tcW w:w="881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AF881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研究生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5CA74C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博士</w:t>
            </w:r>
          </w:p>
        </w:tc>
        <w:tc>
          <w:tcPr>
            <w:tcW w:w="62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1358C7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203E5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万老师</w:t>
            </w:r>
          </w:p>
          <w:p w14:paraId="44F2F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13970858938</w:t>
            </w:r>
          </w:p>
          <w:p w14:paraId="4B8C2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951764@qq.com</w:t>
            </w:r>
          </w:p>
        </w:tc>
        <w:tc>
          <w:tcPr>
            <w:tcW w:w="2121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8982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洪院长</w:t>
            </w:r>
          </w:p>
          <w:p w14:paraId="789C01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13732901292</w:t>
            </w:r>
          </w:p>
          <w:p w14:paraId="05F63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yzsjxy2022@163.com</w:t>
            </w:r>
          </w:p>
        </w:tc>
      </w:tr>
      <w:tr w14:paraId="384E6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39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B45A6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813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5D04EC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生态与环境学院教师</w:t>
            </w:r>
          </w:p>
        </w:tc>
        <w:tc>
          <w:tcPr>
            <w:tcW w:w="912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540901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专技岗</w:t>
            </w:r>
          </w:p>
        </w:tc>
        <w:tc>
          <w:tcPr>
            <w:tcW w:w="64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F2A6B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3176D4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环境科学与工程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（0830）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；植物保护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（0904）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；安全科学与工程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（0837）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；化学工程与技术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（0817）</w:t>
            </w:r>
          </w:p>
        </w:tc>
        <w:tc>
          <w:tcPr>
            <w:tcW w:w="881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C5AB9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研究生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293F7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博士</w:t>
            </w:r>
          </w:p>
        </w:tc>
        <w:tc>
          <w:tcPr>
            <w:tcW w:w="62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B22B8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7C80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周老师</w:t>
            </w:r>
          </w:p>
          <w:p w14:paraId="2705C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15979186648</w:t>
            </w:r>
          </w:p>
          <w:p w14:paraId="4B912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273959141@qq.com</w:t>
            </w:r>
          </w:p>
        </w:tc>
        <w:tc>
          <w:tcPr>
            <w:tcW w:w="2121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74B2C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寇院长</w:t>
            </w:r>
          </w:p>
          <w:p w14:paraId="6889AB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13907919709</w:t>
            </w:r>
          </w:p>
          <w:p w14:paraId="05D7F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210507692@qq.com</w:t>
            </w:r>
          </w:p>
        </w:tc>
      </w:tr>
      <w:tr w14:paraId="1E832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39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26AA13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813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C3464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智能材料与新能源学院教师</w:t>
            </w:r>
          </w:p>
        </w:tc>
        <w:tc>
          <w:tcPr>
            <w:tcW w:w="912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392311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专技岗</w:t>
            </w:r>
          </w:p>
        </w:tc>
        <w:tc>
          <w:tcPr>
            <w:tcW w:w="64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ADBF4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AD43C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化学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（0703）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/物理学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（0702）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/光学工程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（0803）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/仪器科学与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技术（0804）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/电子科学与技术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（0809）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/信息与通信工程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（0810）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/材料科学与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工程（0805）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；化学工程与技术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（0817）</w:t>
            </w:r>
          </w:p>
        </w:tc>
        <w:tc>
          <w:tcPr>
            <w:tcW w:w="881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3E30DB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研究生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489AF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博士</w:t>
            </w:r>
          </w:p>
        </w:tc>
        <w:tc>
          <w:tcPr>
            <w:tcW w:w="62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1A103F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2734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陆老师</w:t>
            </w:r>
          </w:p>
          <w:p w14:paraId="780A1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15270859275</w:t>
            </w:r>
          </w:p>
          <w:p w14:paraId="7E7E77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2624234074</w:t>
            </w: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</w:rPr>
              <w:t>@qq.com</w:t>
            </w:r>
          </w:p>
        </w:tc>
        <w:tc>
          <w:tcPr>
            <w:tcW w:w="2121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4823C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汤老师</w:t>
            </w:r>
          </w:p>
          <w:p w14:paraId="6962D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18100798866</w:t>
            </w:r>
          </w:p>
          <w:p w14:paraId="5069A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1260430927@qq.com</w:t>
            </w:r>
          </w:p>
        </w:tc>
      </w:tr>
      <w:tr w14:paraId="44850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39" w:type="dxa"/>
            <w:vMerge w:val="restart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72BE3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813" w:type="dxa"/>
            <w:vMerge w:val="restart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1F008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小学教育学院</w:t>
            </w:r>
          </w:p>
          <w:p w14:paraId="5FEAD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教师</w:t>
            </w:r>
          </w:p>
        </w:tc>
        <w:tc>
          <w:tcPr>
            <w:tcW w:w="912" w:type="dxa"/>
            <w:vMerge w:val="restart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1F0D5A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专技岗</w:t>
            </w:r>
          </w:p>
        </w:tc>
        <w:tc>
          <w:tcPr>
            <w:tcW w:w="64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196810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551BF1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生物学（0710）</w:t>
            </w:r>
          </w:p>
        </w:tc>
        <w:tc>
          <w:tcPr>
            <w:tcW w:w="881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38B1D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研究生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E7F65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博士</w:t>
            </w:r>
          </w:p>
        </w:tc>
        <w:tc>
          <w:tcPr>
            <w:tcW w:w="62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E5D36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2064" w:type="dxa"/>
            <w:vMerge w:val="restart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4399D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李老师</w:t>
            </w:r>
          </w:p>
          <w:p w14:paraId="5A21D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13133913764</w:t>
            </w:r>
          </w:p>
          <w:p w14:paraId="2332E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731672507@qq.com</w:t>
            </w:r>
          </w:p>
        </w:tc>
        <w:tc>
          <w:tcPr>
            <w:tcW w:w="2121" w:type="dxa"/>
            <w:vMerge w:val="restart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2362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余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书记</w:t>
            </w:r>
          </w:p>
          <w:p w14:paraId="20183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13607092779</w:t>
            </w:r>
          </w:p>
          <w:p w14:paraId="6BCA25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1003127720@qq.com</w:t>
            </w:r>
          </w:p>
        </w:tc>
      </w:tr>
      <w:tr w14:paraId="0C01D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45A96B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23D94C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12" w:type="dxa"/>
            <w:vMerge w:val="continue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107A11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4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49C246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41CC00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电子科学与技术（0809）/信息与通信工程（0810）</w:t>
            </w:r>
          </w:p>
        </w:tc>
        <w:tc>
          <w:tcPr>
            <w:tcW w:w="881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33B7A2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研究生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1E8BE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博士</w:t>
            </w:r>
          </w:p>
        </w:tc>
        <w:tc>
          <w:tcPr>
            <w:tcW w:w="62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9C2B9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2064" w:type="dxa"/>
            <w:vMerge w:val="continue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D77F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21" w:type="dxa"/>
            <w:vMerge w:val="continue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DC80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</w:tbl>
    <w:p w14:paraId="17992CCD">
      <w:pPr>
        <w:keepNext w:val="0"/>
        <w:keepLines w:val="0"/>
        <w:pageBreakBefore w:val="0"/>
        <w:widowControl w:val="0"/>
        <w:tabs>
          <w:tab w:val="left" w:pos="132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tbl>
      <w:tblPr>
        <w:tblStyle w:val="4"/>
        <w:tblpPr w:leftFromText="180" w:rightFromText="180" w:vertAnchor="page" w:horzAnchor="page" w:tblpX="1318" w:tblpY="2043"/>
        <w:tblOverlap w:val="never"/>
        <w:tblW w:w="146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1559"/>
        <w:gridCol w:w="882"/>
        <w:gridCol w:w="654"/>
        <w:gridCol w:w="4106"/>
        <w:gridCol w:w="975"/>
        <w:gridCol w:w="731"/>
        <w:gridCol w:w="623"/>
        <w:gridCol w:w="2155"/>
        <w:gridCol w:w="2157"/>
      </w:tblGrid>
      <w:tr w14:paraId="5D43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85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CA273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2B35F4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岗位名称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C3C44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岗位</w:t>
            </w:r>
          </w:p>
          <w:p w14:paraId="591018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类别</w:t>
            </w: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61DFC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招聘人数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4CD879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专业要求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18234C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B26A2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学位</w:t>
            </w:r>
          </w:p>
        </w:tc>
        <w:tc>
          <w:tcPr>
            <w:tcW w:w="623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27018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其他要求</w:t>
            </w:r>
          </w:p>
        </w:tc>
        <w:tc>
          <w:tcPr>
            <w:tcW w:w="4312" w:type="dxa"/>
            <w:gridSpan w:val="2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5CE8B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联系方式</w:t>
            </w:r>
          </w:p>
        </w:tc>
      </w:tr>
      <w:tr w14:paraId="6B0E9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85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AFFA8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52CE55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数字媒体与创意产业学院教师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2E5E78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专技岗</w:t>
            </w: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15FEF7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1BEB3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艺术学理论（1301）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戏剧与影视学（1303）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新闻传播学（0503）；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政治学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（0302）；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计算机技术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（085404）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29EE5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研究生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5B1179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博士</w:t>
            </w:r>
          </w:p>
        </w:tc>
        <w:tc>
          <w:tcPr>
            <w:tcW w:w="623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EFD62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2155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C6E2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黄老师</w:t>
            </w:r>
          </w:p>
          <w:p w14:paraId="41D4D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13970092618</w:t>
            </w:r>
          </w:p>
          <w:p w14:paraId="5B622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49203176</w:t>
            </w: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@qq.com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28086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封书记</w:t>
            </w:r>
          </w:p>
          <w:p w14:paraId="282C9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13607912302</w:t>
            </w:r>
          </w:p>
          <w:p w14:paraId="3E071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1048202600</w:t>
            </w: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@qq.com</w:t>
            </w:r>
          </w:p>
        </w:tc>
      </w:tr>
      <w:tr w14:paraId="605CA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85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B15C4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45318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经济与管理</w:t>
            </w:r>
          </w:p>
          <w:p w14:paraId="36CF59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学院教师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BC6DA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专技岗</w:t>
            </w: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CB0C1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4C9DCA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会计学（120201）/管理科学与工程（1201）；计算机科学与技术（0812）/软件工程（0835）/电子信息（0854）；理论经济学（0201）/应用经济学（0202）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3A767D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研究生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BFF16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博士</w:t>
            </w:r>
          </w:p>
        </w:tc>
        <w:tc>
          <w:tcPr>
            <w:tcW w:w="623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2DFE44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2155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6527F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朱老师</w:t>
            </w:r>
          </w:p>
          <w:p w14:paraId="2F998C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15179109625</w:t>
            </w:r>
          </w:p>
          <w:p w14:paraId="0EBED9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252843049@qq.com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416645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刘院长</w:t>
            </w:r>
          </w:p>
          <w:p w14:paraId="5EB699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13207080799</w:t>
            </w:r>
          </w:p>
          <w:p w14:paraId="1EEAC8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  <w:t>326820603@qq.com</w:t>
            </w:r>
          </w:p>
        </w:tc>
      </w:tr>
      <w:tr w14:paraId="0169B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85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0CF94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1230AC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特殊教育</w:t>
            </w:r>
          </w:p>
          <w:p w14:paraId="4E237A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学院教师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CE95C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专技岗</w:t>
            </w: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2ABE4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4AD987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特殊教育学（040109）/医学（10）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4D2615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研究生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560F9E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博士</w:t>
            </w:r>
          </w:p>
        </w:tc>
        <w:tc>
          <w:tcPr>
            <w:tcW w:w="623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BCF4B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2155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53B7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万老师</w:t>
            </w:r>
          </w:p>
          <w:p w14:paraId="2DCA3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18702600665</w:t>
            </w:r>
          </w:p>
          <w:p w14:paraId="30056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1050328463@qq.com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33B7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胡书记</w:t>
            </w:r>
          </w:p>
          <w:p w14:paraId="6A091B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18070121185</w:t>
            </w:r>
          </w:p>
          <w:p w14:paraId="1EEEF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1050328463@qq.com</w:t>
            </w:r>
          </w:p>
        </w:tc>
      </w:tr>
      <w:tr w14:paraId="684E8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854" w:type="dxa"/>
            <w:vMerge w:val="restart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37D1AA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559" w:type="dxa"/>
            <w:vMerge w:val="restart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8E00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马克思主义学院教师</w:t>
            </w:r>
          </w:p>
        </w:tc>
        <w:tc>
          <w:tcPr>
            <w:tcW w:w="882" w:type="dxa"/>
            <w:vMerge w:val="restart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4AE7DE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专技岗</w:t>
            </w: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08CF66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181518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马克思主义理论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（0305）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47BA1B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研究生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A81D2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博士</w:t>
            </w:r>
          </w:p>
        </w:tc>
        <w:tc>
          <w:tcPr>
            <w:tcW w:w="623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353025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中共党员</w:t>
            </w:r>
          </w:p>
        </w:tc>
        <w:tc>
          <w:tcPr>
            <w:tcW w:w="2155" w:type="dxa"/>
            <w:vMerge w:val="restart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51802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李老师</w:t>
            </w:r>
          </w:p>
          <w:p w14:paraId="111F6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13317002877</w:t>
            </w:r>
          </w:p>
          <w:p w14:paraId="0BE7F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2542291072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@qq.com</w:t>
            </w:r>
          </w:p>
        </w:tc>
        <w:tc>
          <w:tcPr>
            <w:tcW w:w="2157" w:type="dxa"/>
            <w:vMerge w:val="restart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28F94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段院长</w:t>
            </w:r>
          </w:p>
          <w:p w14:paraId="00F0A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13767024141</w:t>
            </w:r>
          </w:p>
          <w:p w14:paraId="4C2D1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455731864@qq.com</w:t>
            </w:r>
          </w:p>
        </w:tc>
      </w:tr>
      <w:tr w14:paraId="6C3B3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7F58A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vMerge w:val="continue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571BB4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2" w:type="dxa"/>
            <w:vMerge w:val="continue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4CFAD5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37AC6F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1CEC2F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哲学（0101）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68A48A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研究生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1F1CE5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博士</w:t>
            </w:r>
          </w:p>
        </w:tc>
        <w:tc>
          <w:tcPr>
            <w:tcW w:w="623" w:type="dxa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581306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中共党员</w:t>
            </w:r>
          </w:p>
        </w:tc>
        <w:tc>
          <w:tcPr>
            <w:tcW w:w="2155" w:type="dxa"/>
            <w:vMerge w:val="continue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25C75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157" w:type="dxa"/>
            <w:vMerge w:val="continue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4935B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27702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3295" w:type="dxa"/>
            <w:gridSpan w:val="3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735592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合计</w:t>
            </w:r>
          </w:p>
        </w:tc>
        <w:tc>
          <w:tcPr>
            <w:tcW w:w="11401" w:type="dxa"/>
            <w:gridSpan w:val="7"/>
            <w:tcBorders>
              <w:tl2br w:val="nil"/>
              <w:tr2bl w:val="nil"/>
            </w:tcBorders>
            <w:noWrap w:val="0"/>
            <w:tcMar>
              <w:left w:w="70" w:type="dxa"/>
              <w:right w:w="70" w:type="dxa"/>
            </w:tcMar>
            <w:vAlign w:val="center"/>
          </w:tcPr>
          <w:p w14:paraId="50054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46</w:t>
            </w:r>
          </w:p>
        </w:tc>
      </w:tr>
    </w:tbl>
    <w:p w14:paraId="1D910CD6"/>
    <w:sectPr>
      <w:headerReference r:id="rId3" w:type="default"/>
      <w:pgSz w:w="16838" w:h="11906" w:orient="landscape"/>
      <w:pgMar w:top="1474" w:right="2098" w:bottom="1587" w:left="215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2F211">
    <w:pPr>
      <w:pStyle w:val="3"/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8186420</wp:posOffset>
          </wp:positionH>
          <wp:positionV relativeFrom="paragraph">
            <wp:posOffset>-432435</wp:posOffset>
          </wp:positionV>
          <wp:extent cx="1000125" cy="270510"/>
          <wp:effectExtent l="0" t="0" r="9525" b="15240"/>
          <wp:wrapNone/>
          <wp:docPr id="1" name="图片 1" descr="高层次人才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层次人才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0125" cy="270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D2682"/>
    <w:rsid w:val="0C447E0C"/>
    <w:rsid w:val="29BF23A6"/>
    <w:rsid w:val="470D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1249</Characters>
  <Lines>0</Lines>
  <Paragraphs>0</Paragraphs>
  <TotalTime>0</TotalTime>
  <ScaleCrop>false</ScaleCrop>
  <LinksUpToDate>false</LinksUpToDate>
  <CharactersWithSpaces>1259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2025-12-09T09:22:00Z</dcterms:created>
  <dc:creator>魏二晨</dc:creator>
  <cp:lastModifiedBy>A__の小胖纸·双</cp:lastModifiedBy>
  <dcterms:modified xsi:type="dcterms:W3CDTF">2026-03-17T09:23:47Z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B25C1A3B62AA49D0A822476C88CBEB37_11</vt:lpwstr>
  </property>
  <property fmtid="{D5CDD505-2E9C-101B-9397-08002B2CF9AE}" pid="4" name="KSOTemplateDocerSaveRecord">
    <vt:lpwstr>eyJoZGlkIjoiNzkxNzExMmI1ZmExNGJlMWJhNDc0NTMxYThhNDFlNGIiLCJ1c2VySWQiOiIzOTQ3MzY0NDIifQ==</vt:lpwstr>
  </property>
</Properties>
</file>